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08" w:rsidRDefault="00E67208" w:rsidP="00E672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осуществление единовременных компенсационных выплат учителям</w:t>
      </w:r>
    </w:p>
    <w:p w:rsidR="00E67208" w:rsidRDefault="00E67208" w:rsidP="00E6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08" w:rsidRDefault="00E67208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 </w:t>
      </w:r>
    </w:p>
    <w:p w:rsidR="00E67208" w:rsidRDefault="006F7046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E67208">
        <w:rPr>
          <w:rFonts w:ascii="Times New Roman" w:hAnsi="Times New Roman" w:cs="Times New Roman"/>
          <w:sz w:val="28"/>
          <w:szCs w:val="28"/>
        </w:rPr>
        <w:t>: 35500</w:t>
      </w:r>
      <w:r w:rsidR="009F7224">
        <w:rPr>
          <w:rFonts w:ascii="Times New Roman" w:hAnsi="Times New Roman" w:cs="Times New Roman"/>
          <w:sz w:val="28"/>
          <w:szCs w:val="28"/>
        </w:rPr>
        <w:t>3</w:t>
      </w:r>
      <w:r w:rsidR="00E67208">
        <w:rPr>
          <w:rFonts w:ascii="Times New Roman" w:hAnsi="Times New Roman" w:cs="Times New Roman"/>
          <w:sz w:val="28"/>
          <w:szCs w:val="28"/>
        </w:rPr>
        <w:t xml:space="preserve">, Российская Федерация, Ставропольский край, </w:t>
      </w:r>
      <w:proofErr w:type="spellStart"/>
      <w:r w:rsidR="00E67208">
        <w:rPr>
          <w:rFonts w:ascii="Times New Roman" w:hAnsi="Times New Roman" w:cs="Times New Roman"/>
          <w:sz w:val="28"/>
          <w:szCs w:val="28"/>
        </w:rPr>
        <w:t>г.Ставрополь</w:t>
      </w:r>
      <w:proofErr w:type="spellEnd"/>
      <w:r w:rsidR="00E67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7208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E6720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07180" w:rsidRDefault="00807180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5" w:history="1">
        <w:r w:rsidRPr="00C41D07">
          <w:rPr>
            <w:rStyle w:val="a3"/>
            <w:rFonts w:ascii="Times New Roman" w:hAnsi="Times New Roman" w:cs="Times New Roman"/>
            <w:sz w:val="28"/>
            <w:szCs w:val="28"/>
          </w:rPr>
          <w:t>http://stavminobr.ru/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 Деятельность – Кадровая работа – Программа «Земский учитель»</w:t>
      </w:r>
    </w:p>
    <w:p w:rsidR="00E67208" w:rsidRDefault="00E67208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Пн.-</w:t>
      </w:r>
      <w:r w:rsidR="00807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т.: </w:t>
      </w:r>
      <w:r w:rsidR="008071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8071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.00, (</w:t>
      </w:r>
      <w:r w:rsidR="00807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ерерыв 1</w:t>
      </w:r>
      <w:r w:rsidR="008071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8071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18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7208" w:rsidRDefault="00E67208" w:rsidP="00E6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08" w:rsidRDefault="00E67208" w:rsidP="00E672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235"/>
        <w:gridCol w:w="1914"/>
        <w:gridCol w:w="3312"/>
      </w:tblGrid>
      <w:tr w:rsidR="006F7046" w:rsidTr="006F7046">
        <w:tc>
          <w:tcPr>
            <w:tcW w:w="2046" w:type="dxa"/>
            <w:hideMark/>
          </w:tcPr>
          <w:p w:rsidR="00E67208" w:rsidRDefault="000C6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Наталья Петровна</w:t>
            </w:r>
          </w:p>
        </w:tc>
        <w:tc>
          <w:tcPr>
            <w:tcW w:w="2235" w:type="dxa"/>
            <w:hideMark/>
          </w:tcPr>
          <w:p w:rsidR="006F7046" w:rsidRDefault="006F7046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кадрового обеспечения и государственной гражданской службы</w:t>
            </w:r>
          </w:p>
          <w:p w:rsidR="00E67208" w:rsidRDefault="00E67208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hideMark/>
          </w:tcPr>
          <w:p w:rsidR="00E67208" w:rsidRDefault="00E67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0C6152" w:rsidRDefault="00E67208" w:rsidP="000C6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46">
              <w:rPr>
                <w:rFonts w:ascii="Times New Roman" w:hAnsi="Times New Roman" w:cs="Times New Roman"/>
                <w:sz w:val="28"/>
                <w:szCs w:val="28"/>
              </w:rPr>
              <w:t>8652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7208" w:rsidRDefault="006F7046" w:rsidP="000C6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-28-83</w:t>
            </w:r>
          </w:p>
        </w:tc>
        <w:tc>
          <w:tcPr>
            <w:tcW w:w="3312" w:type="dxa"/>
            <w:hideMark/>
          </w:tcPr>
          <w:p w:rsidR="00E67208" w:rsidRPr="006F7046" w:rsidRDefault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zemteacher@stavminobr.ru</w:t>
            </w:r>
          </w:p>
        </w:tc>
      </w:tr>
      <w:tr w:rsidR="006F7046" w:rsidTr="006F7046">
        <w:tc>
          <w:tcPr>
            <w:tcW w:w="2046" w:type="dxa"/>
            <w:hideMark/>
          </w:tcPr>
          <w:p w:rsidR="006F7046" w:rsidRP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Живолупов Евгений Анатольевич</w:t>
            </w:r>
          </w:p>
        </w:tc>
        <w:tc>
          <w:tcPr>
            <w:tcW w:w="2235" w:type="dxa"/>
            <w:hideMark/>
          </w:tcPr>
          <w:p w:rsidR="006F7046" w:rsidRDefault="006F7046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F7046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кадрового обеспечения и государственной гражданской службы</w:t>
            </w:r>
          </w:p>
        </w:tc>
        <w:tc>
          <w:tcPr>
            <w:tcW w:w="1914" w:type="dxa"/>
            <w:hideMark/>
          </w:tcPr>
          <w:p w:rsid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0C6152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8652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C6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12" w:type="dxa"/>
            <w:hideMark/>
          </w:tcPr>
          <w:p w:rsidR="006F7046" w:rsidRP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zemteacher@stavminobr.ru</w:t>
            </w:r>
          </w:p>
        </w:tc>
      </w:tr>
    </w:tbl>
    <w:p w:rsidR="00276ED7" w:rsidRDefault="00276ED7"/>
    <w:sectPr w:rsidR="0027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4A"/>
    <w:rsid w:val="000C6152"/>
    <w:rsid w:val="00276ED7"/>
    <w:rsid w:val="006F7046"/>
    <w:rsid w:val="00807180"/>
    <w:rsid w:val="009F7224"/>
    <w:rsid w:val="00E67208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72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72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vmin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Таисия Александровна Шатова</cp:lastModifiedBy>
  <cp:revision>5</cp:revision>
  <dcterms:created xsi:type="dcterms:W3CDTF">2020-01-05T09:09:00Z</dcterms:created>
  <dcterms:modified xsi:type="dcterms:W3CDTF">2022-12-27T13:50:00Z</dcterms:modified>
</cp:coreProperties>
</file>